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C0C8" w14:textId="77777777" w:rsidR="00A1277A" w:rsidRPr="00D571FA" w:rsidRDefault="00A1277A" w:rsidP="00A1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1FA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7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97F17" w14:textId="77777777" w:rsidR="00A1277A" w:rsidRDefault="00A1277A" w:rsidP="00A1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ЭКЦ «Сандал»</w:t>
      </w:r>
    </w:p>
    <w:p w14:paraId="48DD654E" w14:textId="77777777" w:rsidR="00A1277A" w:rsidRPr="00D571FA" w:rsidRDefault="00A1277A" w:rsidP="00A1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Нь.А.Степанова</w:t>
      </w:r>
      <w:proofErr w:type="spellEnd"/>
    </w:p>
    <w:p w14:paraId="708433E7" w14:textId="77777777" w:rsidR="00A1277A" w:rsidRPr="00D571FA" w:rsidRDefault="00A1277A" w:rsidP="00A1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1FA">
        <w:rPr>
          <w:rFonts w:ascii="Times New Roman" w:hAnsi="Times New Roman" w:cs="Times New Roman"/>
          <w:sz w:val="24"/>
          <w:szCs w:val="24"/>
        </w:rPr>
        <w:t>«_____»</w:t>
      </w:r>
      <w:r w:rsidRPr="00E55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____________________2022</w:t>
      </w:r>
      <w:r w:rsidRPr="00D571FA">
        <w:rPr>
          <w:rFonts w:ascii="Times New Roman" w:hAnsi="Times New Roman" w:cs="Times New Roman"/>
          <w:sz w:val="24"/>
          <w:szCs w:val="24"/>
        </w:rPr>
        <w:t>г.</w:t>
      </w:r>
    </w:p>
    <w:p w14:paraId="1AC82B91" w14:textId="77777777" w:rsidR="00A1277A" w:rsidRDefault="00A1277A" w:rsidP="00A1277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C3C1CE4" w14:textId="77777777" w:rsidR="00A1277A" w:rsidRDefault="00A1277A" w:rsidP="00A1277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92D07AE" w14:textId="77777777" w:rsidR="00A1277A" w:rsidRPr="00D45E15" w:rsidRDefault="00A1277A" w:rsidP="00A1277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F8C8889" w14:textId="05078565" w:rsidR="00A1277A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35F0">
        <w:rPr>
          <w:rFonts w:ascii="Times New Roman" w:hAnsi="Times New Roman" w:cs="Times New Roman"/>
          <w:b/>
          <w:sz w:val="24"/>
          <w:szCs w:val="28"/>
        </w:rPr>
        <w:t>ПЛАН КУЛЬТУРНЫХ МЕРОПРИЯТИЙ</w:t>
      </w:r>
    </w:p>
    <w:p w14:paraId="35549B1C" w14:textId="77777777" w:rsidR="00A1277A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ЗА </w:t>
      </w:r>
      <w:r w:rsidRPr="00C535F0">
        <w:rPr>
          <w:rFonts w:ascii="Times New Roman" w:hAnsi="Times New Roman" w:cs="Times New Roman"/>
          <w:b/>
          <w:sz w:val="24"/>
          <w:szCs w:val="28"/>
        </w:rPr>
        <w:t>202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C535F0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6F947E6" w14:textId="4E7F6A55" w:rsidR="00A1277A" w:rsidRPr="00A1277A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МБУ Этнокультурный центр «Сандал»</w:t>
      </w:r>
    </w:p>
    <w:p w14:paraId="7448125A" w14:textId="2DD9510F" w:rsidR="00A1277A" w:rsidRPr="0008588D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588D"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08588D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Шологонский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национальный наслег</w:t>
      </w:r>
      <w:r w:rsidRPr="0008588D">
        <w:rPr>
          <w:rFonts w:ascii="Times New Roman" w:hAnsi="Times New Roman" w:cs="Times New Roman"/>
          <w:b/>
          <w:sz w:val="24"/>
          <w:szCs w:val="28"/>
        </w:rPr>
        <w:t>»</w:t>
      </w:r>
    </w:p>
    <w:p w14:paraId="518F64B5" w14:textId="77777777" w:rsidR="00A1277A" w:rsidRPr="00033CB7" w:rsidRDefault="00A1277A" w:rsidP="00A1277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-1019" w:tblpY="1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425"/>
        <w:gridCol w:w="1276"/>
        <w:gridCol w:w="708"/>
        <w:gridCol w:w="710"/>
        <w:gridCol w:w="1133"/>
        <w:gridCol w:w="1136"/>
      </w:tblGrid>
      <w:tr w:rsidR="00CD6442" w:rsidRPr="0008588D" w14:paraId="6D37A58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650D" w14:textId="77777777" w:rsidR="00CD6442" w:rsidRPr="0008588D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4969" w14:textId="77777777" w:rsidR="00CD6442" w:rsidRPr="0008588D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208" w14:textId="77777777" w:rsidR="00CD6442" w:rsidRPr="0008588D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C38" w14:textId="77777777" w:rsidR="00CD6442" w:rsidRPr="0008588D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A1277A" w:rsidRPr="0008588D" w14:paraId="6C70F583" w14:textId="77777777" w:rsidTr="00CD6442">
        <w:trPr>
          <w:trHeight w:val="33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6C5DA" w14:textId="0D87C9CE" w:rsidR="00A1277A" w:rsidRPr="0008588D" w:rsidRDefault="00A1277A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ЯНВАРЬ</w:t>
            </w:r>
          </w:p>
        </w:tc>
      </w:tr>
      <w:tr w:rsidR="00CD6442" w:rsidRPr="0008588D" w14:paraId="75EDC8BD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2A0" w14:textId="7F94B430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Утренник </w:t>
            </w:r>
            <w:r>
              <w:t xml:space="preserve"> </w:t>
            </w: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 w:rsidRPr="00A1277A">
              <w:rPr>
                <w:rFonts w:ascii="Times New Roman" w:hAnsi="Times New Roman" w:cs="Times New Roman"/>
                <w:sz w:val="24"/>
                <w:szCs w:val="28"/>
              </w:rPr>
              <w:t>Люблю мой край»</w:t>
            </w:r>
          </w:p>
          <w:p w14:paraId="331476C1" w14:textId="77777777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>Квест-игра «Люби и знай свой край родной!»</w:t>
            </w:r>
          </w:p>
          <w:p w14:paraId="4487A112" w14:textId="4DA431B1" w:rsidR="00CD6442" w:rsidRPr="003316C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чтецов </w:t>
            </w: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>«Россия, Родина моя!»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9C6" w14:textId="7C1C1BFF" w:rsidR="00CD6442" w:rsidRPr="003316C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января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9F1" w14:textId="77777777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6B53774D" w14:textId="25D83768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0B4BBEB7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2D25D21" w14:textId="77777777" w:rsidR="00DE4133" w:rsidRDefault="00DE4133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44BC18" w14:textId="2C2B4CA7" w:rsidR="00CD6442" w:rsidRPr="0008588D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A84" w14:textId="3D11611A" w:rsidR="00CD6442" w:rsidRPr="00A1277A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A1277A">
              <w:rPr>
                <w:rFonts w:ascii="Times New Roman" w:hAnsi="Times New Roman" w:cs="Times New Roman"/>
                <w:bCs/>
                <w:sz w:val="24"/>
                <w:szCs w:val="28"/>
              </w:rPr>
              <w:t>МО</w:t>
            </w:r>
            <w:proofErr w:type="gramEnd"/>
            <w:r w:rsidRPr="00A127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Администрация</w:t>
            </w:r>
          </w:p>
        </w:tc>
      </w:tr>
      <w:tr w:rsidR="00CD6442" w:rsidRPr="0008588D" w14:paraId="2A7E343A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040" w14:textId="77777777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Голубой огонек.</w:t>
            </w:r>
          </w:p>
          <w:p w14:paraId="040BE75E" w14:textId="629B158D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вечер</w:t>
            </w: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 xml:space="preserve"> «Был город-фронт – была блокада»</w:t>
            </w:r>
          </w:p>
          <w:p w14:paraId="3E3AFADD" w14:textId="1C5A4506" w:rsidR="00CD6442" w:rsidRPr="003316C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 xml:space="preserve">Викторина "Овеянные славою флаг наш и герб"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D44" w14:textId="7B663FF0" w:rsidR="00CD6442" w:rsidRPr="000E2AFA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января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F0B" w14:textId="77777777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4C942AC1" w14:textId="2E558235" w:rsidR="00CD6442" w:rsidRPr="007D4B7C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B23" w14:textId="77777777" w:rsidR="00CD6442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1277A" w:rsidRPr="0008588D" w14:paraId="739B0631" w14:textId="77777777" w:rsidTr="00CD6442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B8A" w14:textId="7937AEE6" w:rsidR="00A1277A" w:rsidRPr="0008588D" w:rsidRDefault="00A1277A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ФЕВРАЛЬ</w:t>
            </w:r>
          </w:p>
        </w:tc>
      </w:tr>
      <w:tr w:rsidR="00CD6442" w:rsidRPr="0008588D" w14:paraId="6EF276B0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453" w14:textId="38EB0346" w:rsidR="00CD6442" w:rsidRPr="003316C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4A2" w14:textId="2AE9577E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BA8" w14:textId="3F220D4F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1B5" w14:textId="186557DC" w:rsidR="00CD6442" w:rsidRPr="00250FEB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CD6442" w:rsidRPr="0008588D" w14:paraId="5EEDEDC9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0FE" w14:textId="78DA1F3D" w:rsidR="00CD6442" w:rsidRDefault="00CD6442" w:rsidP="00A1277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D6442">
              <w:rPr>
                <w:rFonts w:ascii="Times New Roman" w:hAnsi="Times New Roman" w:cs="Times New Roman"/>
                <w:sz w:val="24"/>
                <w:szCs w:val="28"/>
              </w:rPr>
              <w:t>Беседа  «</w:t>
            </w:r>
            <w:proofErr w:type="gramEnd"/>
            <w:r w:rsidRPr="00CD6442">
              <w:rPr>
                <w:rFonts w:ascii="Times New Roman" w:hAnsi="Times New Roman" w:cs="Times New Roman"/>
                <w:sz w:val="24"/>
                <w:szCs w:val="28"/>
              </w:rPr>
              <w:t>Подвигу, доблести - память и честь»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F34" w14:textId="0DD8FFD3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февраля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2DE" w14:textId="77777777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49BD875C" w14:textId="1B212286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3C6" w14:textId="4B9D3911" w:rsidR="00CD6442" w:rsidRPr="00250FEB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D6442" w:rsidRPr="0008588D" w14:paraId="289A167D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4E" w14:textId="4A734A27" w:rsidR="00CD6442" w:rsidRPr="00833AF5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CD6442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Конкурсная программа «Буду Родине служить и Отчизной дорожить»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77D" w14:textId="025EE064" w:rsidR="00CD6442" w:rsidRP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D6442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r w:rsidRPr="00CD644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февраля</w:t>
            </w:r>
          </w:p>
        </w:tc>
        <w:tc>
          <w:tcPr>
            <w:tcW w:w="1984" w:type="dxa"/>
            <w:gridSpan w:val="2"/>
          </w:tcPr>
          <w:p w14:paraId="13ACFE28" w14:textId="065E26B8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C03" w14:textId="73EBEA87" w:rsid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1277A">
              <w:rPr>
                <w:rFonts w:ascii="Times New Roman" w:hAnsi="Times New Roman" w:cs="Times New Roman"/>
                <w:bCs/>
                <w:sz w:val="24"/>
                <w:szCs w:val="28"/>
              </w:rPr>
              <w:t>МО</w:t>
            </w:r>
            <w:proofErr w:type="gramEnd"/>
            <w:r w:rsidRPr="00A127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Администрация</w:t>
            </w:r>
          </w:p>
          <w:p w14:paraId="6E9F0C89" w14:textId="41552FD9" w:rsidR="00CD6442" w:rsidRPr="00250FEB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</w:tr>
      <w:tr w:rsidR="00CD6442" w:rsidRPr="0008588D" w14:paraId="78588857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DB8" w14:textId="01796568" w:rsidR="00CD6442" w:rsidRP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CD6442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Концерт – поздравление  «Спешим поздравить вас»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234" w14:textId="36EAC34B" w:rsidR="00CD6442" w:rsidRP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23 февраля</w:t>
            </w:r>
          </w:p>
        </w:tc>
        <w:tc>
          <w:tcPr>
            <w:tcW w:w="1984" w:type="dxa"/>
            <w:gridSpan w:val="2"/>
          </w:tcPr>
          <w:p w14:paraId="60D66AB4" w14:textId="513A86E3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B4D" w14:textId="77777777" w:rsidR="00CD6442" w:rsidRPr="00250FEB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6442" w:rsidRPr="0008588D" w14:paraId="1A460782" w14:textId="77777777" w:rsidTr="00614CBE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A89" w14:textId="5058D553" w:rsidR="00CD6442" w:rsidRP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D64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МАРТ</w:t>
            </w:r>
          </w:p>
        </w:tc>
      </w:tr>
      <w:tr w:rsidR="00CD6442" w:rsidRPr="0008588D" w14:paraId="6F20F0ED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690" w14:textId="4DB0DBFC" w:rsidR="00CD6442" w:rsidRP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0E1" w14:textId="4E13C204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984" w:type="dxa"/>
            <w:gridSpan w:val="2"/>
          </w:tcPr>
          <w:p w14:paraId="72CEA4E9" w14:textId="4CC05436" w:rsidR="00CD6442" w:rsidRPr="0008588D" w:rsidRDefault="00CD6442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979" w:type="dxa"/>
            <w:gridSpan w:val="3"/>
          </w:tcPr>
          <w:p w14:paraId="7C99824A" w14:textId="07E8920F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CD6442" w:rsidRPr="0008588D" w14:paraId="2B6C621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64F" w14:textId="6967B36C" w:rsidR="00CD6442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Выставка прикладного искусства «</w:t>
            </w: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Наши </w:t>
            </w: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умельцы</w:t>
            </w: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98D" w14:textId="38FF1FE0" w:rsidR="00CD6442" w:rsidRP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6 марта</w:t>
            </w:r>
          </w:p>
        </w:tc>
        <w:tc>
          <w:tcPr>
            <w:tcW w:w="1984" w:type="dxa"/>
            <w:gridSpan w:val="2"/>
          </w:tcPr>
          <w:p w14:paraId="331C22CB" w14:textId="19D847B9" w:rsidR="00CD6442" w:rsidRPr="0008588D" w:rsidRDefault="00DE4133" w:rsidP="00F03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596FA727" w14:textId="77777777" w:rsidR="00CD6442" w:rsidRPr="0008588D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302B5E85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429" w14:textId="50D5E85C" w:rsidR="00DE4133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«Село, в котором хочется жить»</w:t>
            </w:r>
          </w:p>
          <w:p w14:paraId="48409917" w14:textId="2389E6E0" w:rsidR="00DE4133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Викторина «Сердцу милая сторонка»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BE8" w14:textId="5B0829BC" w:rsidR="00DE4133" w:rsidRP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7 марта</w:t>
            </w:r>
          </w:p>
        </w:tc>
        <w:tc>
          <w:tcPr>
            <w:tcW w:w="1984" w:type="dxa"/>
            <w:gridSpan w:val="2"/>
          </w:tcPr>
          <w:p w14:paraId="73E0328B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6F901A57" w14:textId="6602E60F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064F6D93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6771B54F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AD0" w14:textId="5EE6BDF1" w:rsidR="00DE4133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«А ну-ка, девушки!»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472" w14:textId="2041E84A" w:rsidR="00DE4133" w:rsidRP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 марта</w:t>
            </w:r>
          </w:p>
        </w:tc>
        <w:tc>
          <w:tcPr>
            <w:tcW w:w="1984" w:type="dxa"/>
            <w:gridSpan w:val="2"/>
          </w:tcPr>
          <w:p w14:paraId="2FD2ACD0" w14:textId="291327B3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403C6168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273F997A" w14:textId="77777777" w:rsidTr="007D682C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E20DD" w14:textId="06F32745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DE4133" w:rsidRPr="0008588D" w14:paraId="3D4C8B9F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37FC" w14:textId="4D50BAB3" w:rsid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Познавательная программа</w:t>
            </w:r>
            <w:r w:rsid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о  космонавтах</w:t>
            </w:r>
            <w:proofErr w:type="gramEnd"/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«Крылатая легенда».</w:t>
            </w:r>
          </w:p>
          <w:p w14:paraId="721F82AB" w14:textId="32ADA281" w:rsid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Заочное путешествие «Этот удивительный космос»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D262" w14:textId="799202EC" w:rsid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 апреля</w:t>
            </w:r>
          </w:p>
        </w:tc>
        <w:tc>
          <w:tcPr>
            <w:tcW w:w="1984" w:type="dxa"/>
            <w:gridSpan w:val="2"/>
          </w:tcPr>
          <w:p w14:paraId="5FA2227F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0E67C19C" w14:textId="6A124C62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D7B4681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32E7FA03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FF6" w14:textId="3E535BDD" w:rsidR="00DE4133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Акция «Георгиевская ленточка»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57D" w14:textId="6A5827E0" w:rsid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984" w:type="dxa"/>
            <w:gridSpan w:val="2"/>
          </w:tcPr>
          <w:p w14:paraId="130D9708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0B67B7CB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2502AED4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6B5A2D12" w14:textId="73E6788F" w:rsidR="00DE4133" w:rsidRDefault="00DE413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7D80025F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5C2C8C10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708" w14:textId="24CB1BA6" w:rsidR="00DE4133" w:rsidRPr="00DE4133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Тематический час «Помнит спасенный мир»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C40" w14:textId="3AADEA7F" w:rsidR="00DE4133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984" w:type="dxa"/>
            <w:gridSpan w:val="2"/>
          </w:tcPr>
          <w:p w14:paraId="67A04AD9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1C4C3B86" w14:textId="0B644924" w:rsidR="00DE4133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3945278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185C" w:rsidRPr="0008588D" w14:paraId="00CE56B2" w14:textId="77777777" w:rsidTr="00865924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AAD11" w14:textId="74D2D49D" w:rsidR="0019185C" w:rsidRPr="0008588D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</w:tr>
      <w:tr w:rsidR="0019185C" w:rsidRPr="0008588D" w14:paraId="18DE3906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04B" w14:textId="1A4DB002" w:rsidR="0019185C" w:rsidRP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Выставка рисунков «Мир, труд, май»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C84" w14:textId="655F5992" w:rsidR="0019185C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 май</w:t>
            </w:r>
          </w:p>
        </w:tc>
        <w:tc>
          <w:tcPr>
            <w:tcW w:w="1984" w:type="dxa"/>
            <w:gridSpan w:val="2"/>
          </w:tcPr>
          <w:p w14:paraId="18BE53AE" w14:textId="16E1686A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589CF7E0" w14:textId="622BE7CA" w:rsidR="0019185C" w:rsidRP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</w:tr>
      <w:tr w:rsidR="0019185C" w:rsidRPr="0008588D" w14:paraId="3D2C3E3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1F4" w14:textId="77777777" w:rsid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Беседа  «</w:t>
            </w:r>
            <w:proofErr w:type="gramEnd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И в каждом сердце не забыты героев павших имена»</w:t>
            </w:r>
          </w:p>
          <w:p w14:paraId="2A92699D" w14:textId="703310F1" w:rsidR="0019185C" w:rsidRP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Фотовыставка </w:t>
            </w:r>
            <w:proofErr w:type="gramStart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« День</w:t>
            </w:r>
            <w:proofErr w:type="gramEnd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Победы»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1E7" w14:textId="7F91E556" w:rsidR="0019185C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май</w:t>
            </w:r>
          </w:p>
        </w:tc>
        <w:tc>
          <w:tcPr>
            <w:tcW w:w="1984" w:type="dxa"/>
            <w:gridSpan w:val="2"/>
          </w:tcPr>
          <w:p w14:paraId="19DF17AA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38865AE7" w14:textId="1E9B9952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155A1D8C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85C" w:rsidRPr="0008588D" w14:paraId="52EA6DBC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DC0" w14:textId="77777777" w:rsid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Акция «Бессмертный полк»</w:t>
            </w:r>
          </w:p>
          <w:p w14:paraId="3B40BB4C" w14:textId="460B90F8" w:rsidR="0019185C" w:rsidRP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Концертная программа «Победа остаётся молодой»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931" w14:textId="71DAE79D" w:rsidR="0019185C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1984" w:type="dxa"/>
            <w:gridSpan w:val="2"/>
          </w:tcPr>
          <w:p w14:paraId="4C833968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613E2837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2899B33A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5DF94AAF" w14:textId="2B7D8B78" w:rsidR="0019185C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FB30C44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85C" w:rsidRPr="0008588D" w14:paraId="68DD2BD8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F24" w14:textId="77A99903" w:rsidR="0019185C" w:rsidRP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Конкурсно</w:t>
            </w:r>
            <w:proofErr w:type="spellEnd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–</w:t>
            </w: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игровая программа ко дню семьи «Мы вместе, мы семья»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912" w14:textId="77777777" w:rsidR="0019185C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05D1E15" w14:textId="250DF80A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7F57DD99" w14:textId="5D072BB6" w:rsidR="0019185C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</w:tr>
      <w:tr w:rsidR="0019185C" w:rsidRPr="0008588D" w14:paraId="5AE65B01" w14:textId="77777777" w:rsidTr="006C2587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C0CC" w14:textId="2BD6FDB9" w:rsidR="0019185C" w:rsidRPr="00E20513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ИЮНЬ</w:t>
            </w:r>
          </w:p>
        </w:tc>
      </w:tr>
      <w:tr w:rsidR="0019185C" w:rsidRPr="0008588D" w14:paraId="00913F86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CAF" w14:textId="77777777" w:rsid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Выставка  рисунков</w:t>
            </w:r>
            <w:proofErr w:type="gramEnd"/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«Россия – бескрайние края»</w:t>
            </w:r>
          </w:p>
          <w:p w14:paraId="4225E2E3" w14:textId="64E35B45" w:rsidR="0019185C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Музыкальная гостиная, ко дню России «Россия, Родина моя!»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635" w14:textId="079D90B5" w:rsidR="0019185C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июня</w:t>
            </w:r>
          </w:p>
        </w:tc>
        <w:tc>
          <w:tcPr>
            <w:tcW w:w="1984" w:type="dxa"/>
            <w:gridSpan w:val="2"/>
          </w:tcPr>
          <w:p w14:paraId="755B1DA0" w14:textId="1EDA0C23" w:rsidR="0019185C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438C832D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1D6D08ED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D58" w14:textId="42ED4831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чтецов «Россия, Русь, храни себя, храни»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A90" w14:textId="21EC93A7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84" w:type="dxa"/>
            <w:gridSpan w:val="2"/>
          </w:tcPr>
          <w:p w14:paraId="3C898A43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6ABC67DF" w14:textId="038A0CA0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58E9D3BE" w14:textId="18403BF0" w:rsidR="00E20513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</w:tr>
      <w:tr w:rsidR="00E20513" w:rsidRPr="0008588D" w14:paraId="3F4FA7E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9F9" w14:textId="5C142432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Возложение венков и цветов «Живи и помни»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A07" w14:textId="5B1FF21B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1984" w:type="dxa"/>
            <w:gridSpan w:val="2"/>
          </w:tcPr>
          <w:p w14:paraId="52805C72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2167570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1483A588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ЭКЦ «Сандал»</w:t>
            </w:r>
          </w:p>
          <w:p w14:paraId="0CAD643C" w14:textId="19720609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72EB1348" w14:textId="77777777" w:rsidR="00E20513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6293EC8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B9F" w14:textId="09E66FDA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Беседа ко дню памяти и скорби «Славному подвигу нет забвенья»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0CA" w14:textId="6C2A892C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  <w:tc>
          <w:tcPr>
            <w:tcW w:w="1984" w:type="dxa"/>
            <w:gridSpan w:val="2"/>
          </w:tcPr>
          <w:p w14:paraId="3DC7AC5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3E02F327" w14:textId="302C7F8C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1236FCFB" w14:textId="77777777" w:rsidR="00E20513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19A3BF4C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0D0" w14:textId="2AA87E1A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Интеллектуальная викторина «Вы в битве родину спасли»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C44" w14:textId="58E2D6A2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84" w:type="dxa"/>
            <w:gridSpan w:val="2"/>
          </w:tcPr>
          <w:p w14:paraId="6AAC9E4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0D636918" w14:textId="7B4221ED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31C6A26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39C36FC6" w14:textId="642100C1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</w:tr>
      <w:tr w:rsidR="00E20513" w:rsidRPr="0008588D" w14:paraId="67EDFB96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7EC" w14:textId="39CA808C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Национальный праздник «Ысыах-2023»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ADB" w14:textId="5FB4A81A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1984" w:type="dxa"/>
            <w:gridSpan w:val="2"/>
          </w:tcPr>
          <w:p w14:paraId="4657A065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2AB11E8E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29859479" w14:textId="77777777" w:rsidTr="00987BA4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A2BF8" w14:textId="5692E10D" w:rsidR="00E20513" w:rsidRP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ИЮЛЬ</w:t>
            </w:r>
          </w:p>
        </w:tc>
      </w:tr>
      <w:tr w:rsidR="00E20513" w:rsidRPr="0008588D" w14:paraId="474DE1AE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3C7" w14:textId="2BFF61E2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«Любви все возрасты покорны!»- адресное поздравление супружеских пар, проживших в браке много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DDB" w14:textId="4EB0C21D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июля</w:t>
            </w:r>
          </w:p>
        </w:tc>
        <w:tc>
          <w:tcPr>
            <w:tcW w:w="1984" w:type="dxa"/>
            <w:gridSpan w:val="2"/>
          </w:tcPr>
          <w:p w14:paraId="04AEA634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049DA5C2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7639696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2EECA39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5EEC17AA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6BE" w14:textId="6D3E6C7E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Беседа «Мой прадед тоже воевал…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6F7" w14:textId="3422F2C7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984" w:type="dxa"/>
            <w:gridSpan w:val="2"/>
          </w:tcPr>
          <w:p w14:paraId="6B7DB503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7B459F4" w14:textId="5096175F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5CEBD8E1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3F050DD0" w14:textId="77777777" w:rsidTr="00C57677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5E028" w14:textId="6611EDEE" w:rsidR="00E20513" w:rsidRP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АВГУСТ</w:t>
            </w:r>
          </w:p>
        </w:tc>
      </w:tr>
      <w:tr w:rsidR="00E20513" w:rsidRPr="0008588D" w14:paraId="57CA951A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618" w14:textId="44A9FEB0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Информационный час «Три цвета сплетены в едином стяге»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1CA" w14:textId="53EEDFE3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84" w:type="dxa"/>
            <w:gridSpan w:val="2"/>
          </w:tcPr>
          <w:p w14:paraId="63C4A87B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D7B71DF" w14:textId="0A806C1A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03CC8302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35E1FC4A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086" w14:textId="13DF7305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Познавательная программа «Душа России в символах её»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E61" w14:textId="58E8D8FE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84" w:type="dxa"/>
            <w:gridSpan w:val="2"/>
          </w:tcPr>
          <w:p w14:paraId="79FD429C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5798D77" w14:textId="03F15795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53351135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5AB" w:rsidRPr="0008588D" w14:paraId="7B187622" w14:textId="77777777" w:rsidTr="005F5276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52FD2" w14:textId="7E0E280B" w:rsidR="00C255AB" w:rsidRPr="00C255AB" w:rsidRDefault="00C255AB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255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СЕНТЯБРЬ</w:t>
            </w:r>
          </w:p>
        </w:tc>
      </w:tr>
      <w:tr w:rsidR="00C255AB" w:rsidRPr="0008588D" w14:paraId="3DD5DE91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E68" w14:textId="56FCB435" w:rsidR="00C255AB" w:rsidRPr="00E20513" w:rsidRDefault="00C255AB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55AB">
              <w:rPr>
                <w:rFonts w:ascii="Times New Roman" w:hAnsi="Times New Roman" w:cs="Times New Roman"/>
                <w:bCs/>
                <w:sz w:val="24"/>
                <w:szCs w:val="28"/>
              </w:rPr>
              <w:t>Акция «Свеча памяти»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31B" w14:textId="63453B7B" w:rsidR="00C255AB" w:rsidRDefault="00C255AB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</w:tcPr>
          <w:p w14:paraId="0B4AA6E7" w14:textId="77777777" w:rsidR="00C255AB" w:rsidRDefault="00C255AB" w:rsidP="00C2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49F1B2F3" w14:textId="77777777" w:rsidR="00C255AB" w:rsidRDefault="00C255AB" w:rsidP="00C2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05790580" w14:textId="77777777" w:rsidR="00C255AB" w:rsidRDefault="00C255AB" w:rsidP="00C2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31931815" w14:textId="3FB227BB" w:rsidR="006C494F" w:rsidRDefault="00C255AB" w:rsidP="004C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730FBD16" w14:textId="77777777" w:rsidR="00C255AB" w:rsidRDefault="00C255AB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46EB7243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7D8" w14:textId="3D3A16B9" w:rsidR="004C35EF" w:rsidRPr="00C255AB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35EF">
              <w:rPr>
                <w:rFonts w:ascii="Times New Roman" w:hAnsi="Times New Roman" w:cs="Times New Roman"/>
                <w:bCs/>
                <w:sz w:val="24"/>
                <w:szCs w:val="28"/>
              </w:rPr>
              <w:t>Игровая программа «Это моя Родина»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0E1" w14:textId="5E5EF981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</w:tcPr>
          <w:p w14:paraId="5254FFD8" w14:textId="77777777" w:rsidR="004C35EF" w:rsidRDefault="004C35EF" w:rsidP="004C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0F651F30" w14:textId="21E7EE44" w:rsidR="004C35EF" w:rsidRDefault="004C35EF" w:rsidP="004C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56A37CD" w14:textId="77777777" w:rsidR="004C35EF" w:rsidRDefault="004C35EF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50A8B632" w14:textId="77777777" w:rsidTr="00D0477F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D52A8" w14:textId="781CFA75" w:rsidR="004C35EF" w:rsidRPr="004C35EF" w:rsidRDefault="004C35EF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ОКТЯБРЬ</w:t>
            </w:r>
          </w:p>
        </w:tc>
      </w:tr>
      <w:tr w:rsidR="004C35EF" w:rsidRPr="0008588D" w14:paraId="6DE086E4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C1E2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C6DA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B89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7437E7A6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630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514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1B4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Исполнение </w:t>
            </w:r>
          </w:p>
        </w:tc>
      </w:tr>
      <w:tr w:rsidR="004C35EF" w:rsidRPr="0008588D" w14:paraId="31944758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D20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пожилых. Раздача подарков, поздравление.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A34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01 октября</w:t>
            </w:r>
          </w:p>
          <w:p w14:paraId="34979B80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i/>
                <w:sz w:val="24"/>
                <w:szCs w:val="28"/>
              </w:rPr>
              <w:t>(суббота</w:t>
            </w: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BBA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EEF" w14:textId="77777777" w:rsidR="004C35EF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2D4C7637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914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0F3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471C50D7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63C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учителя празднование</w:t>
            </w:r>
            <w:r w:rsidRPr="00634C60">
              <w:rPr>
                <w:rFonts w:ascii="Times New Roman" w:hAnsi="Times New Roman" w:cs="Times New Roman"/>
                <w:sz w:val="24"/>
                <w:szCs w:val="28"/>
              </w:rPr>
              <w:t xml:space="preserve"> в Российской Федерации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86A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октября</w:t>
            </w:r>
          </w:p>
          <w:p w14:paraId="368C5253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E2AFA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F7F" w14:textId="77777777" w:rsidR="004C35EF" w:rsidRPr="00634C60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4C60">
              <w:rPr>
                <w:rFonts w:ascii="Times New Roman" w:hAnsi="Times New Roman" w:cs="Times New Roman"/>
                <w:sz w:val="24"/>
                <w:szCs w:val="28"/>
              </w:rPr>
              <w:t xml:space="preserve">Указ Президента Российской </w:t>
            </w:r>
            <w:r w:rsidRPr="00634C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Федерации от 03.10.1994 г. № 1961</w:t>
            </w:r>
          </w:p>
          <w:p w14:paraId="4E4250B4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F3DD" w14:textId="77777777" w:rsidR="004C35EF" w:rsidRPr="007D4B7C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364" w14:textId="77777777" w:rsidR="004C35EF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8ED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48E87A89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32A8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 xml:space="preserve">День принятия статуса «Эвенкийский национальный район» </w:t>
            </w:r>
          </w:p>
          <w:p w14:paraId="19E215C0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14BF">
              <w:rPr>
                <w:rFonts w:ascii="Times New Roman" w:hAnsi="Times New Roman" w:cs="Times New Roman"/>
                <w:i/>
                <w:sz w:val="24"/>
                <w:szCs w:val="28"/>
              </w:rPr>
              <w:t>(декада мероприятий 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B81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5 по </w:t>
            </w: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0E2AFA">
              <w:rPr>
                <w:rFonts w:ascii="Times New Roman" w:hAnsi="Times New Roman" w:cs="Times New Roman"/>
                <w:i/>
                <w:sz w:val="24"/>
                <w:szCs w:val="28"/>
              </w:rPr>
              <w:t>(октября)</w:t>
            </w:r>
          </w:p>
          <w:p w14:paraId="0850D28C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E8E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sz w:val="24"/>
                <w:szCs w:val="28"/>
              </w:rPr>
              <w:t>Указ Главы Республики Саха (Якутия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22E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B52" w14:textId="77777777" w:rsidR="004C35EF" w:rsidRPr="00250FEB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61D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1C96D71E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5DC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прикладного искусства, викторина, национальные настольные игры, чаепитие 60+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577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714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3BA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221" w14:textId="77777777" w:rsidR="004C35EF" w:rsidRPr="00250FEB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39E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72D6DDE1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0E5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Аяврил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Олёнми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778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E1D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801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46B" w14:textId="77777777" w:rsidR="004C35EF" w:rsidRPr="00250FEB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F7D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5840550C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5AB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матери в РС(Я)</w:t>
            </w:r>
          </w:p>
          <w:p w14:paraId="1519B54E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красоты и женственности, МК,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психологические  тесты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64D1F32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«Наши мальчишки будущие защитники Родины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AF0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E64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sz w:val="24"/>
                <w:szCs w:val="28"/>
              </w:rPr>
              <w:t>Указ Главы Республики Саха (Якутия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475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3D5" w14:textId="77777777" w:rsidR="004C35EF" w:rsidRPr="00250FEB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F95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52FD824A" w14:textId="77777777" w:rsidTr="00F03545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91B" w14:textId="77777777" w:rsidR="004C35EF" w:rsidRPr="007D4B7C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D4B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</w:tr>
      <w:tr w:rsidR="004C35EF" w:rsidRPr="0008588D" w14:paraId="71AA8633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6C9" w14:textId="77777777" w:rsidR="004C35EF" w:rsidRPr="00BC6090" w:rsidRDefault="004C35EF" w:rsidP="00F03545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80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587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397409DC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124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7236" w14:textId="77777777" w:rsidR="004C35EF" w:rsidRPr="00250FEB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D2E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4C35EF" w:rsidRPr="0008588D" w14:paraId="422610B3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039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 (по отдельному плану)</w:t>
            </w:r>
          </w:p>
          <w:p w14:paraId="1D0BA18D" w14:textId="77777777" w:rsidR="004C35EF" w:rsidRDefault="004C35EF" w:rsidP="00F03545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Битва хоров по микрорайонам наслега «Мир, во всем мире!»</w:t>
            </w:r>
          </w:p>
          <w:p w14:paraId="624165B4" w14:textId="77777777" w:rsidR="004C35EF" w:rsidRPr="00D33E66" w:rsidRDefault="004C35EF" w:rsidP="00F03545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F2C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04 ноября</w:t>
            </w:r>
          </w:p>
          <w:p w14:paraId="2B6C4A3A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23C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Федеральный закон от 13.03.1995 №32-ФЗ, Распоряжение Главы РС(Я) от 10.10.2017 № 884-РГ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D5C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C1C" w14:textId="77777777" w:rsidR="004C35EF" w:rsidRPr="00250FEB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846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0DE15066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081" w14:textId="77777777" w:rsidR="004C35EF" w:rsidRDefault="004C35EF" w:rsidP="00F0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День Олонхо в Республике Саха (Я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кутия) (по отдельному плану)</w:t>
            </w:r>
          </w:p>
          <w:p w14:paraId="53F7D7A8" w14:textId="77777777" w:rsidR="004C35EF" w:rsidRDefault="004C35EF" w:rsidP="00F0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D33E6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«История народов мира»</w:t>
            </w:r>
          </w:p>
          <w:p w14:paraId="66193D38" w14:textId="77777777" w:rsidR="004C35EF" w:rsidRDefault="004C35EF" w:rsidP="00F0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</w:p>
          <w:p w14:paraId="714E6A7A" w14:textId="77777777" w:rsidR="004C35EF" w:rsidRPr="00833AF5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C20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25 ноября</w:t>
            </w:r>
          </w:p>
          <w:p w14:paraId="09BC771E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802F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Указ Главы Республики Саха (Якутия) от 15.11.2006 № 3036 «Об установлении Дня </w:t>
            </w:r>
            <w:proofErr w:type="spellStart"/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Олонхо</w:t>
            </w:r>
            <w:proofErr w:type="spellEnd"/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14:paraId="126C4D17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  <w:p w14:paraId="5FD61FC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15F" w14:textId="77777777" w:rsidR="004C35EF" w:rsidRPr="00250FEB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3B0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31FC5FB9" w14:textId="77777777" w:rsidTr="004C35EF">
        <w:tc>
          <w:tcPr>
            <w:tcW w:w="3964" w:type="dxa"/>
          </w:tcPr>
          <w:p w14:paraId="17D61D78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Всероссийский День Матери (по отдельному плану)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0C3531DB" w14:textId="77777777" w:rsidR="004C35EF" w:rsidRPr="00D33E66" w:rsidRDefault="004C35EF" w:rsidP="004C35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ко Дню Матери в РФ</w:t>
            </w:r>
          </w:p>
          <w:p w14:paraId="6FC646F1" w14:textId="77777777" w:rsidR="004C35EF" w:rsidRPr="00364B32" w:rsidRDefault="004C35EF" w:rsidP="004C35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D33E6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lastRenderedPageBreak/>
              <w:t>Конкурсно</w:t>
            </w:r>
            <w:r w:rsidRPr="00E55033">
              <w:rPr>
                <w:rFonts w:ascii="Times New Roman" w:hAnsi="Times New Roman" w:cs="Times New Roman"/>
                <w:sz w:val="24"/>
                <w:szCs w:val="28"/>
                <w:highlight w:val="yellow"/>
                <w:lang w:val="sah-RU"/>
              </w:rPr>
              <w:t>-развлекательная</w:t>
            </w:r>
            <w:r w:rsidRPr="00D33E6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 программа  «А ну-ка </w:t>
            </w: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девушки</w:t>
            </w:r>
            <w:r w:rsidRPr="00D33E6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»</w:t>
            </w:r>
          </w:p>
        </w:tc>
        <w:tc>
          <w:tcPr>
            <w:tcW w:w="1560" w:type="dxa"/>
          </w:tcPr>
          <w:p w14:paraId="249C8815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 ноября</w:t>
            </w:r>
          </w:p>
          <w:p w14:paraId="241D6346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E2AFA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  <w:p w14:paraId="16763F83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Указом президента РФ от 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30.01.1998 № 12</w:t>
            </w:r>
          </w:p>
          <w:p w14:paraId="516F3837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24-25 ноября</w:t>
            </w:r>
          </w:p>
          <w:p w14:paraId="32CC7597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i/>
                <w:sz w:val="24"/>
                <w:szCs w:val="28"/>
                <w:lang w:val="sah-RU"/>
              </w:rPr>
              <w:t>(четверг-пятница)</w:t>
            </w:r>
          </w:p>
          <w:p w14:paraId="68C7F300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9C23C56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A51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E8E" w14:textId="77777777" w:rsidR="004C35EF" w:rsidRPr="00250FEB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238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571403CC" w14:textId="77777777" w:rsidTr="004C35EF">
        <w:trPr>
          <w:gridAfter w:val="1"/>
          <w:wAfter w:w="1136" w:type="dxa"/>
        </w:trPr>
        <w:tc>
          <w:tcPr>
            <w:tcW w:w="3964" w:type="dxa"/>
          </w:tcPr>
          <w:p w14:paraId="39F10A95" w14:textId="77777777" w:rsidR="004C35EF" w:rsidRPr="00033CB7" w:rsidRDefault="004C35EF" w:rsidP="00F0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День Хомуса в Республике Саха (Якутия)</w:t>
            </w: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ab/>
            </w:r>
          </w:p>
          <w:p w14:paraId="6F2FCFD1" w14:textId="77777777" w:rsidR="004C35EF" w:rsidRPr="0008588D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 xml:space="preserve">Посвященный ко дню национального инструмента хомус и ко дню Олонхо 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(по отдельному плану)</w:t>
            </w:r>
          </w:p>
        </w:tc>
        <w:tc>
          <w:tcPr>
            <w:tcW w:w="1560" w:type="dxa"/>
          </w:tcPr>
          <w:p w14:paraId="18446F07" w14:textId="77777777" w:rsidR="004C35EF" w:rsidRPr="00033CB7" w:rsidRDefault="004C35EF" w:rsidP="00F03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25-30 ноября </w:t>
            </w:r>
            <w:r w:rsidRPr="00033CB7">
              <w:rPr>
                <w:rFonts w:ascii="Times New Roman" w:hAnsi="Times New Roman" w:cs="Times New Roman"/>
                <w:i/>
                <w:sz w:val="24"/>
                <w:szCs w:val="28"/>
              </w:rPr>
              <w:t>(воскресенье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14641AD0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F656B09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Указ Президента РС(Я) от 27.06.2011 № 769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16E" w14:textId="77777777" w:rsidR="004C35EF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  <w:p w14:paraId="2B1D17C9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729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22DB48A4" w14:textId="77777777" w:rsidTr="004C35EF">
        <w:trPr>
          <w:gridAfter w:val="1"/>
          <w:wAfter w:w="1136" w:type="dxa"/>
        </w:trPr>
        <w:tc>
          <w:tcPr>
            <w:tcW w:w="3964" w:type="dxa"/>
          </w:tcPr>
          <w:p w14:paraId="35E287D2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Акция “Сердце солдатских матерей и жен”, псвященный ко Дню матери в РФ.</w:t>
            </w:r>
          </w:p>
        </w:tc>
        <w:tc>
          <w:tcPr>
            <w:tcW w:w="1560" w:type="dxa"/>
          </w:tcPr>
          <w:p w14:paraId="4E814D8B" w14:textId="77777777" w:rsidR="004C35EF" w:rsidRDefault="004C35EF" w:rsidP="00F03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 ноября </w:t>
            </w:r>
          </w:p>
          <w:p w14:paraId="5188A78F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701" w:type="dxa"/>
            <w:gridSpan w:val="2"/>
          </w:tcPr>
          <w:p w14:paraId="0290FF88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2334">
              <w:rPr>
                <w:rFonts w:ascii="Times New Roman" w:eastAsia="Calibri" w:hAnsi="Times New Roman" w:cs="Times New Roman"/>
                <w:sz w:val="24"/>
                <w:szCs w:val="28"/>
              </w:rPr>
              <w:t>Указ Президента РФ от 30.01.1998 N 120 "О Дне матери"</w:t>
            </w:r>
          </w:p>
        </w:tc>
        <w:tc>
          <w:tcPr>
            <w:tcW w:w="1418" w:type="dxa"/>
            <w:gridSpan w:val="2"/>
          </w:tcPr>
          <w:p w14:paraId="0FA7AB13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0E4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7C7CA67A" w14:textId="77777777" w:rsidTr="00F03545">
        <w:tc>
          <w:tcPr>
            <w:tcW w:w="10912" w:type="dxa"/>
            <w:gridSpan w:val="8"/>
            <w:tcBorders>
              <w:right w:val="single" w:sz="4" w:space="0" w:color="auto"/>
            </w:tcBorders>
          </w:tcPr>
          <w:p w14:paraId="517E7C8A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A36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</w:tr>
      <w:tr w:rsidR="004C35EF" w:rsidRPr="0008588D" w14:paraId="6A85643D" w14:textId="77777777" w:rsidTr="004C35EF">
        <w:trPr>
          <w:gridAfter w:val="1"/>
          <w:wAfter w:w="1136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92F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B73" w14:textId="77777777" w:rsidR="004C35EF" w:rsidRPr="00284351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96A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08A88205" w14:textId="77777777" w:rsidR="004C35EF" w:rsidRPr="00CC052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8" w:type="dxa"/>
            <w:gridSpan w:val="2"/>
          </w:tcPr>
          <w:p w14:paraId="4390AC9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916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4C35EF" w:rsidRPr="0008588D" w14:paraId="6BA4CC7D" w14:textId="77777777" w:rsidTr="004C35EF">
        <w:trPr>
          <w:gridAfter w:val="1"/>
          <w:wAfter w:w="1136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39C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Зажжение главной республиканской елки в рамках фестиваля «Зима начинается с Якутии»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1F11D47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кция «Зима начинается с Якутии»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4C65">
              <w:rPr>
                <w:rFonts w:ascii="Times New Roman" w:hAnsi="Times New Roman" w:cs="Times New Roman"/>
                <w:sz w:val="24"/>
                <w:szCs w:val="28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32E" w14:textId="77777777" w:rsidR="004C35EF" w:rsidRDefault="004C35EF" w:rsidP="00F035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01 декабря</w:t>
            </w:r>
          </w:p>
          <w:p w14:paraId="0F3B7541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(четверг)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469" w14:textId="77777777" w:rsidR="004C35EF" w:rsidRPr="003C4102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Указ Главы РС(Я) от 16.12.2019 № 889</w:t>
            </w:r>
          </w:p>
        </w:tc>
        <w:tc>
          <w:tcPr>
            <w:tcW w:w="1418" w:type="dxa"/>
            <w:gridSpan w:val="2"/>
          </w:tcPr>
          <w:p w14:paraId="6D664A04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ЭКЦ “</w:t>
            </w: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Сандал”</w:t>
            </w:r>
          </w:p>
          <w:p w14:paraId="08326E9F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449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4B524647" w14:textId="77777777" w:rsidTr="004C35EF">
        <w:trPr>
          <w:gridAfter w:val="1"/>
          <w:wAfter w:w="1136" w:type="dxa"/>
        </w:trPr>
        <w:tc>
          <w:tcPr>
            <w:tcW w:w="3964" w:type="dxa"/>
          </w:tcPr>
          <w:p w14:paraId="2C45C8DA" w14:textId="77777777" w:rsidR="004C35EF" w:rsidRPr="00033CB7" w:rsidRDefault="004C35EF" w:rsidP="00F035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инвалидов </w:t>
            </w:r>
          </w:p>
          <w:p w14:paraId="0C372D56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Декада мероприятий с людьми ОВЗ (по отдельному плану)</w:t>
            </w:r>
          </w:p>
          <w:p w14:paraId="3BD3036D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Беседа  «</w:t>
            </w:r>
            <w:proofErr w:type="gramEnd"/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И в каждом сердце не забыты героев павших имена»</w:t>
            </w:r>
          </w:p>
        </w:tc>
        <w:tc>
          <w:tcPr>
            <w:tcW w:w="1560" w:type="dxa"/>
          </w:tcPr>
          <w:p w14:paraId="29373581" w14:textId="77777777" w:rsidR="004C35EF" w:rsidRPr="00033CB7" w:rsidRDefault="004C35EF" w:rsidP="00F03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с 1-10</w:t>
            </w:r>
          </w:p>
          <w:p w14:paraId="460C6596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декабря </w:t>
            </w:r>
          </w:p>
        </w:tc>
        <w:tc>
          <w:tcPr>
            <w:tcW w:w="1701" w:type="dxa"/>
            <w:gridSpan w:val="2"/>
          </w:tcPr>
          <w:p w14:paraId="64A20F85" w14:textId="77777777" w:rsidR="004C35EF" w:rsidRPr="003C4102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Провозглашен в 1992г. Генеральной Ассамблеей ООН Отмечаемый ежегодно 3 декабря по всему миру.</w:t>
            </w:r>
          </w:p>
        </w:tc>
        <w:tc>
          <w:tcPr>
            <w:tcW w:w="1418" w:type="dxa"/>
            <w:gridSpan w:val="2"/>
          </w:tcPr>
          <w:p w14:paraId="383A4DF7" w14:textId="77777777" w:rsidR="004C35EF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EB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57D468F4" w14:textId="77777777" w:rsidTr="004C35EF">
        <w:trPr>
          <w:gridAfter w:val="1"/>
          <w:wAfter w:w="1136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BFA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День Конституции Российской Федерации.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отдельному плану)</w:t>
            </w:r>
          </w:p>
          <w:p w14:paraId="0829C98F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«Отечества великие сыны»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2E38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12 декабря (</w:t>
            </w:r>
            <w:r w:rsidRPr="00033CB7">
              <w:rPr>
                <w:rFonts w:ascii="Times New Roman" w:hAnsi="Times New Roman" w:cs="Times New Roman"/>
                <w:i/>
                <w:sz w:val="24"/>
                <w:szCs w:val="28"/>
              </w:rPr>
              <w:t>понедельник)</w:t>
            </w:r>
          </w:p>
          <w:p w14:paraId="41C7E7D2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616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Федеральный закон от 13.03.1995 № 32-ФЗ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8D2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ЭСМБ, 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710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1068CD29" w14:textId="77777777" w:rsidTr="004C35EF">
        <w:trPr>
          <w:gridAfter w:val="1"/>
          <w:wAfter w:w="1136" w:type="dxa"/>
        </w:trPr>
        <w:tc>
          <w:tcPr>
            <w:tcW w:w="3964" w:type="dxa"/>
          </w:tcPr>
          <w:p w14:paraId="0ACB375B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Новогодние мероприятия по отдельному плану </w:t>
            </w:r>
          </w:p>
        </w:tc>
        <w:tc>
          <w:tcPr>
            <w:tcW w:w="1560" w:type="dxa"/>
          </w:tcPr>
          <w:p w14:paraId="311741F3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с 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20-31</w:t>
            </w:r>
          </w:p>
          <w:p w14:paraId="6449E157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декабря </w:t>
            </w:r>
          </w:p>
        </w:tc>
        <w:tc>
          <w:tcPr>
            <w:tcW w:w="1701" w:type="dxa"/>
            <w:gridSpan w:val="2"/>
          </w:tcPr>
          <w:p w14:paraId="0156AD30" w14:textId="77777777" w:rsidR="004C35EF" w:rsidRDefault="004C35EF" w:rsidP="00F0354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53EB119" w14:textId="77777777" w:rsidR="004C35EF" w:rsidRPr="00033CB7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</w:tc>
        <w:tc>
          <w:tcPr>
            <w:tcW w:w="1418" w:type="dxa"/>
            <w:gridSpan w:val="2"/>
          </w:tcPr>
          <w:p w14:paraId="011D01CD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ЭКЦ “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BE9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934948" w14:textId="77777777" w:rsidR="004C35EF" w:rsidRDefault="004C35EF" w:rsidP="004C35EF">
      <w:pPr>
        <w:rPr>
          <w:rFonts w:ascii="Times New Roman" w:hAnsi="Times New Roman" w:cs="Times New Roman"/>
          <w:b/>
          <w:sz w:val="24"/>
        </w:rPr>
      </w:pPr>
    </w:p>
    <w:p w14:paraId="706F0926" w14:textId="77777777" w:rsidR="004C35EF" w:rsidRDefault="004C35EF" w:rsidP="004C35EF">
      <w:pPr>
        <w:rPr>
          <w:rFonts w:ascii="Times New Roman" w:hAnsi="Times New Roman" w:cs="Times New Roman"/>
          <w:b/>
          <w:sz w:val="24"/>
        </w:rPr>
      </w:pPr>
    </w:p>
    <w:p w14:paraId="6EBEE745" w14:textId="77777777" w:rsidR="004C35EF" w:rsidRDefault="004C35EF" w:rsidP="004C35EF">
      <w:r>
        <w:rPr>
          <w:rFonts w:ascii="Times New Roman" w:hAnsi="Times New Roman" w:cs="Times New Roman"/>
          <w:b/>
          <w:sz w:val="24"/>
        </w:rPr>
        <w:t>Директор ЭКЦ «Сандал</w:t>
      </w:r>
      <w:proofErr w:type="gramStart"/>
      <w:r>
        <w:rPr>
          <w:rFonts w:ascii="Times New Roman" w:hAnsi="Times New Roman" w:cs="Times New Roman"/>
          <w:b/>
          <w:sz w:val="24"/>
        </w:rPr>
        <w:t>»</w:t>
      </w:r>
      <w:r w:rsidRPr="001D572E">
        <w:rPr>
          <w:rFonts w:ascii="Times New Roman" w:hAnsi="Times New Roman" w:cs="Times New Roman"/>
          <w:b/>
          <w:sz w:val="24"/>
        </w:rPr>
        <w:t xml:space="preserve">:   </w:t>
      </w:r>
      <w:proofErr w:type="gramEnd"/>
      <w:r w:rsidRPr="001D572E"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Н.А. Степанова</w:t>
      </w:r>
    </w:p>
    <w:p w14:paraId="4CC3859D" w14:textId="77777777" w:rsidR="00DE4133" w:rsidRDefault="00DE4133" w:rsidP="00A1277A">
      <w:pPr>
        <w:rPr>
          <w:rFonts w:ascii="Times New Roman" w:hAnsi="Times New Roman" w:cs="Times New Roman"/>
          <w:b/>
          <w:sz w:val="24"/>
        </w:rPr>
      </w:pPr>
    </w:p>
    <w:p w14:paraId="338CE99D" w14:textId="77777777" w:rsidR="0009218D" w:rsidRDefault="0009218D"/>
    <w:sectPr w:rsidR="000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BAA"/>
    <w:multiLevelType w:val="hybridMultilevel"/>
    <w:tmpl w:val="B84CE648"/>
    <w:lvl w:ilvl="0" w:tplc="93A6ADD0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AC"/>
    <w:rsid w:val="0009218D"/>
    <w:rsid w:val="0019185C"/>
    <w:rsid w:val="004C35EF"/>
    <w:rsid w:val="006C494F"/>
    <w:rsid w:val="00A1277A"/>
    <w:rsid w:val="00C255AB"/>
    <w:rsid w:val="00CD6442"/>
    <w:rsid w:val="00DE4133"/>
    <w:rsid w:val="00E20513"/>
    <w:rsid w:val="00E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0F37"/>
  <w15:chartTrackingRefBased/>
  <w15:docId w15:val="{05EE4F29-1908-4ED5-A132-8CEEE43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A"/>
    <w:pPr>
      <w:ind w:left="720"/>
      <w:contextualSpacing/>
    </w:pPr>
  </w:style>
  <w:style w:type="paragraph" w:styleId="a4">
    <w:name w:val="No Spacing"/>
    <w:uiPriority w:val="1"/>
    <w:qFormat/>
    <w:rsid w:val="00A12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КСЦ</dc:creator>
  <cp:keywords/>
  <dc:description/>
  <cp:lastModifiedBy>КСЦ</cp:lastModifiedBy>
  <cp:revision>2</cp:revision>
  <dcterms:created xsi:type="dcterms:W3CDTF">2022-10-19T01:44:00Z</dcterms:created>
  <dcterms:modified xsi:type="dcterms:W3CDTF">2022-10-19T03:18:00Z</dcterms:modified>
</cp:coreProperties>
</file>